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F" w:rsidRDefault="002169CF" w:rsidP="002169CF">
      <w:pPr>
        <w:spacing w:line="240" w:lineRule="exact"/>
      </w:pPr>
      <w:r>
        <w:t xml:space="preserve">                                                                                                                                            Сведения</w:t>
      </w:r>
    </w:p>
    <w:p w:rsidR="002169CF" w:rsidRDefault="002169CF" w:rsidP="002169CF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2169CF" w:rsidRDefault="002169CF" w:rsidP="002169CF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</w:r>
      <w:r>
        <w:tab/>
        <w:t xml:space="preserve"> </w:t>
      </w:r>
    </w:p>
    <w:p w:rsidR="002169CF" w:rsidRDefault="002169CF" w:rsidP="002169CF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2169CF" w:rsidRDefault="002169CF" w:rsidP="002169CF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:rsidR="002169CF" w:rsidRDefault="002169CF" w:rsidP="002169CF">
      <w:pPr>
        <w:spacing w:line="120" w:lineRule="exact"/>
        <w:jc w:val="center"/>
      </w:pPr>
    </w:p>
    <w:p w:rsidR="002169CF" w:rsidRDefault="002169CF" w:rsidP="002169CF">
      <w:pPr>
        <w:spacing w:line="120" w:lineRule="exact"/>
        <w:jc w:val="center"/>
      </w:pPr>
    </w:p>
    <w:p w:rsidR="002169CF" w:rsidRDefault="002169CF" w:rsidP="002169CF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2169CF" w:rsidRDefault="002169CF" w:rsidP="002169CF">
      <w:pPr>
        <w:spacing w:line="240" w:lineRule="exact"/>
        <w:jc w:val="center"/>
      </w:pPr>
      <w:r>
        <w:t xml:space="preserve">за период с 1 января </w:t>
      </w:r>
      <w:r w:rsidR="000C35A3">
        <w:t>2016</w:t>
      </w:r>
      <w:r>
        <w:t xml:space="preserve"> года по 31 декабря 20</w:t>
      </w:r>
      <w:r w:rsidR="009F0F3E">
        <w:t>1</w:t>
      </w:r>
      <w:r w:rsidR="000C35A3">
        <w:t>6</w:t>
      </w:r>
      <w:r>
        <w:t xml:space="preserve"> года</w:t>
      </w:r>
    </w:p>
    <w:p w:rsidR="002169CF" w:rsidRDefault="002169CF" w:rsidP="002169CF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169CF" w:rsidTr="002169CF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Общая сумма</w:t>
            </w:r>
          </w:p>
          <w:p w:rsidR="002169CF" w:rsidRDefault="002169CF">
            <w:pPr>
              <w:jc w:val="center"/>
            </w:pPr>
            <w:r>
              <w:t>декларирован-</w:t>
            </w:r>
          </w:p>
          <w:p w:rsidR="002169CF" w:rsidRDefault="002169CF">
            <w:pPr>
              <w:jc w:val="center"/>
            </w:pPr>
            <w:r>
              <w:t>ного годового</w:t>
            </w:r>
          </w:p>
          <w:p w:rsidR="002169CF" w:rsidRDefault="002169CF">
            <w:pPr>
              <w:jc w:val="center"/>
            </w:pPr>
            <w:r>
              <w:t xml:space="preserve">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2169CF" w:rsidRDefault="002169CF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 объектов недвижимого имущества,</w:t>
            </w:r>
          </w:p>
          <w:p w:rsidR="002169CF" w:rsidRDefault="002169CF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2169CF" w:rsidRDefault="002169CF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</w:t>
            </w:r>
          </w:p>
          <w:p w:rsidR="002169CF" w:rsidRDefault="002169CF">
            <w:pPr>
              <w:jc w:val="center"/>
            </w:pPr>
            <w:r>
              <w:t>транспортных средств,</w:t>
            </w:r>
          </w:p>
          <w:p w:rsidR="002169CF" w:rsidRDefault="002169CF">
            <w:pPr>
              <w:jc w:val="center"/>
            </w:pPr>
            <w:r>
              <w:t>принадлежащих на</w:t>
            </w:r>
          </w:p>
          <w:p w:rsidR="002169CF" w:rsidRDefault="002169CF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2169CF" w:rsidRDefault="002169CF">
            <w:pPr>
              <w:jc w:val="center"/>
            </w:pPr>
            <w:r>
              <w:t>(вид, марка)</w:t>
            </w:r>
          </w:p>
        </w:tc>
      </w:tr>
      <w:tr w:rsidR="002169CF" w:rsidTr="002169CF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Площадь</w:t>
            </w:r>
          </w:p>
          <w:p w:rsidR="002169CF" w:rsidRDefault="002169CF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Страна</w:t>
            </w:r>
          </w:p>
          <w:p w:rsidR="002169CF" w:rsidRDefault="002169CF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7</w:t>
            </w:r>
          </w:p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Рахимзянов Э.Б.</w:t>
            </w:r>
          </w:p>
          <w:p w:rsidR="002169CF" w:rsidRDefault="002169C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Глава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9F0F3E" w:rsidP="000C35A3">
            <w:pPr>
              <w:jc w:val="center"/>
            </w:pPr>
            <w:r>
              <w:t>5</w:t>
            </w:r>
            <w:r w:rsidR="000C35A3">
              <w:t>40732,06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r>
              <w:t>Земельный участок (собственность)</w:t>
            </w:r>
          </w:p>
          <w:p w:rsidR="002169CF" w:rsidRDefault="002169CF">
            <w:r>
              <w:t>Земельный участок (пользование)</w:t>
            </w:r>
          </w:p>
          <w:p w:rsidR="002169CF" w:rsidRDefault="002169CF">
            <w:r>
              <w:t>Жилой дом</w:t>
            </w:r>
          </w:p>
          <w:p w:rsidR="002169CF" w:rsidRDefault="002169CF">
            <w:r>
              <w:t>(собственность)</w:t>
            </w:r>
          </w:p>
          <w:p w:rsidR="002169CF" w:rsidRDefault="002169CF">
            <w:r>
              <w:t>Жилой дом</w:t>
            </w:r>
          </w:p>
          <w:p w:rsidR="002169CF" w:rsidRDefault="002169CF">
            <w:r>
              <w:t>(пользование)</w:t>
            </w:r>
          </w:p>
          <w:p w:rsidR="002169CF" w:rsidRDefault="002169CF">
            <w:r>
              <w:t>Квартира 3-комнатная</w:t>
            </w:r>
          </w:p>
          <w:p w:rsidR="002169CF" w:rsidRDefault="002169CF">
            <w:r>
              <w:t>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 xml:space="preserve"> 3414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3086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127,1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44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Автомобили:</w:t>
            </w:r>
          </w:p>
          <w:p w:rsidR="002169CF" w:rsidRDefault="002169CF">
            <w:r>
              <w:t>1)ВАЗ-21074</w:t>
            </w:r>
          </w:p>
          <w:p w:rsidR="002169CF" w:rsidRDefault="002169CF">
            <w:r>
              <w:t>2)УАЗ-33036</w:t>
            </w:r>
          </w:p>
          <w:p w:rsidR="002169CF" w:rsidRDefault="002169CF">
            <w:r>
              <w:t>Трактор МТЗ-80</w:t>
            </w:r>
          </w:p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супруга</w:t>
            </w:r>
          </w:p>
          <w:p w:rsidR="002169CF" w:rsidRDefault="002169CF"/>
          <w:p w:rsidR="002169CF" w:rsidRDefault="002169CF"/>
          <w:p w:rsidR="002169CF" w:rsidRDefault="002169C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0C35A3" w:rsidP="000C35A3">
            <w:pPr>
              <w:jc w:val="center"/>
            </w:pPr>
            <w:r>
              <w:t>250490,66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52173C">
            <w:r>
              <w:t xml:space="preserve"> </w:t>
            </w:r>
            <w:r w:rsidR="002169CF">
              <w:t>Земельный участок</w:t>
            </w:r>
          </w:p>
          <w:p w:rsidR="002169CF" w:rsidRDefault="002169CF">
            <w:r>
              <w:t>(аренда)</w:t>
            </w:r>
          </w:p>
          <w:p w:rsidR="0052173C" w:rsidRDefault="0052173C"/>
          <w:p w:rsidR="002169CF" w:rsidRDefault="002169CF">
            <w:r>
              <w:t>Земельный участок (земли сельскохозяйственного назначения, общая долевая собственность, доля в праве 1/847)</w:t>
            </w:r>
          </w:p>
          <w:p w:rsidR="002169CF" w:rsidRDefault="0052173C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>21000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52173C" w:rsidRDefault="002169CF">
            <w:pPr>
              <w:jc w:val="center"/>
            </w:pPr>
            <w:r>
              <w:t>32111314</w:t>
            </w:r>
          </w:p>
          <w:p w:rsidR="0052173C" w:rsidRPr="0052173C" w:rsidRDefault="0052173C" w:rsidP="0052173C"/>
          <w:p w:rsidR="0052173C" w:rsidRPr="0052173C" w:rsidRDefault="0052173C" w:rsidP="0052173C"/>
          <w:p w:rsidR="0052173C" w:rsidRPr="0052173C" w:rsidRDefault="0052173C" w:rsidP="0052173C"/>
          <w:p w:rsidR="0052173C" w:rsidRDefault="0052173C" w:rsidP="0052173C"/>
          <w:p w:rsidR="002169CF" w:rsidRPr="0052173C" w:rsidRDefault="0052173C" w:rsidP="0052173C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</w:tr>
      <w:tr w:rsidR="002169CF" w:rsidTr="002169CF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</w:tr>
      <w:tr w:rsidR="002169CF" w:rsidTr="002169CF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</w:tr>
      <w:tr w:rsidR="002169CF" w:rsidTr="003E380F">
        <w:trPr>
          <w:trHeight w:val="57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</w:tr>
      <w:tr w:rsidR="002169CF" w:rsidTr="002169CF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both"/>
            </w:pPr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tabs>
                <w:tab w:val="center" w:pos="599"/>
                <w:tab w:val="left" w:pos="1020"/>
              </w:tabs>
            </w:pPr>
            <w:r>
              <w:tab/>
              <w:t>-83,4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</w:tr>
    </w:tbl>
    <w:p w:rsidR="002169CF" w:rsidRDefault="002169CF" w:rsidP="002169CF"/>
    <w:p w:rsidR="002169CF" w:rsidRDefault="002169CF" w:rsidP="002169CF">
      <w:pPr>
        <w:spacing w:line="240" w:lineRule="exact"/>
        <w:jc w:val="center"/>
      </w:pPr>
      <w:r>
        <w:lastRenderedPageBreak/>
        <w:t>Сведения</w:t>
      </w:r>
    </w:p>
    <w:p w:rsidR="002169CF" w:rsidRDefault="002169CF" w:rsidP="002169CF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2169CF" w:rsidRDefault="002169CF" w:rsidP="002169CF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  <w:t xml:space="preserve"> </w:t>
      </w:r>
    </w:p>
    <w:p w:rsidR="002169CF" w:rsidRDefault="002169CF" w:rsidP="002169CF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2169CF" w:rsidRDefault="002169CF" w:rsidP="002169CF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:rsidR="002169CF" w:rsidRDefault="002169CF" w:rsidP="002169CF">
      <w:pPr>
        <w:spacing w:line="120" w:lineRule="exact"/>
        <w:jc w:val="center"/>
      </w:pPr>
    </w:p>
    <w:p w:rsidR="002169CF" w:rsidRDefault="002169CF" w:rsidP="002169CF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2169CF" w:rsidRDefault="002169CF" w:rsidP="002169CF">
      <w:pPr>
        <w:spacing w:line="240" w:lineRule="exact"/>
        <w:jc w:val="center"/>
      </w:pPr>
      <w:r>
        <w:t>за период с 1 января 201</w:t>
      </w:r>
      <w:r w:rsidR="00B329E5">
        <w:t>6</w:t>
      </w:r>
      <w:r>
        <w:t xml:space="preserve"> года по 31 декабря </w:t>
      </w:r>
      <w:r w:rsidR="00D75EDF">
        <w:t>201</w:t>
      </w:r>
      <w:r w:rsidR="00B329E5">
        <w:t>6</w:t>
      </w:r>
      <w:r>
        <w:t xml:space="preserve"> года</w:t>
      </w:r>
    </w:p>
    <w:p w:rsidR="002169CF" w:rsidRDefault="002169CF" w:rsidP="002169CF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169CF" w:rsidTr="002169CF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Общая сумма</w:t>
            </w:r>
          </w:p>
          <w:p w:rsidR="002169CF" w:rsidRDefault="002169CF">
            <w:pPr>
              <w:jc w:val="center"/>
            </w:pPr>
            <w:r>
              <w:t>декларирован-</w:t>
            </w:r>
          </w:p>
          <w:p w:rsidR="002169CF" w:rsidRDefault="002169CF">
            <w:pPr>
              <w:jc w:val="center"/>
            </w:pPr>
            <w:r>
              <w:t>ного годового</w:t>
            </w:r>
          </w:p>
          <w:p w:rsidR="002169CF" w:rsidRDefault="002169CF">
            <w:pPr>
              <w:jc w:val="center"/>
            </w:pPr>
            <w:r>
              <w:t xml:space="preserve">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2169CF" w:rsidRDefault="002169CF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 объектов недвижимого имущества,</w:t>
            </w:r>
          </w:p>
          <w:p w:rsidR="002169CF" w:rsidRDefault="002169CF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2169CF" w:rsidRDefault="002169CF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</w:t>
            </w:r>
          </w:p>
          <w:p w:rsidR="002169CF" w:rsidRDefault="002169CF">
            <w:pPr>
              <w:jc w:val="center"/>
            </w:pPr>
            <w:r>
              <w:t>транспортных средств,</w:t>
            </w:r>
          </w:p>
          <w:p w:rsidR="002169CF" w:rsidRDefault="002169CF">
            <w:pPr>
              <w:jc w:val="center"/>
            </w:pPr>
            <w:r>
              <w:t>принадлежащих на</w:t>
            </w:r>
          </w:p>
          <w:p w:rsidR="002169CF" w:rsidRDefault="002169CF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2169CF" w:rsidRDefault="002169CF">
            <w:pPr>
              <w:jc w:val="center"/>
            </w:pPr>
            <w:r>
              <w:t>(вид, марка)</w:t>
            </w:r>
          </w:p>
        </w:tc>
      </w:tr>
      <w:tr w:rsidR="002169CF" w:rsidTr="002169CF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Площадь</w:t>
            </w:r>
          </w:p>
          <w:p w:rsidR="002169CF" w:rsidRDefault="002169CF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Страна</w:t>
            </w:r>
          </w:p>
          <w:p w:rsidR="002169CF" w:rsidRDefault="002169CF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7</w:t>
            </w:r>
          </w:p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Галиханова Л.Ш.</w:t>
            </w:r>
          </w:p>
          <w:p w:rsidR="002169CF" w:rsidRDefault="002169C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57958" w:rsidP="00B329E5">
            <w:pPr>
              <w:tabs>
                <w:tab w:val="left" w:pos="465"/>
                <w:tab w:val="center" w:pos="927"/>
              </w:tabs>
            </w:pPr>
            <w:r>
              <w:tab/>
              <w:t>2</w:t>
            </w:r>
            <w:r w:rsidR="00B329E5">
              <w:t>84373,25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EDF" w:rsidRDefault="002169CF" w:rsidP="00D75EDF">
            <w:r>
              <w:t xml:space="preserve"> </w:t>
            </w:r>
            <w:r w:rsidR="00D75EDF">
              <w:t>Земельный участок</w:t>
            </w:r>
          </w:p>
          <w:p w:rsidR="00D75EDF" w:rsidRDefault="00D75EDF" w:rsidP="00D75EDF">
            <w:r>
              <w:t>(аренда)</w:t>
            </w:r>
          </w:p>
          <w:p w:rsidR="002169CF" w:rsidRDefault="002169CF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 w:rsidP="00257958">
            <w:pPr>
              <w:jc w:val="center"/>
            </w:pPr>
            <w:r>
              <w:t xml:space="preserve"> </w:t>
            </w:r>
            <w:r w:rsidR="00257958">
              <w:t>21500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57958" w:rsidP="00257958">
            <w:pPr>
              <w:tabs>
                <w:tab w:val="left" w:pos="645"/>
                <w:tab w:val="center" w:pos="730"/>
              </w:tabs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-</w:t>
            </w:r>
          </w:p>
          <w:p w:rsidR="002169CF" w:rsidRDefault="002169CF"/>
          <w:p w:rsidR="002169CF" w:rsidRDefault="002169CF"/>
        </w:tc>
      </w:tr>
      <w:tr w:rsidR="002169CF" w:rsidTr="002169CF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B329E5" w:rsidP="00B329E5">
            <w:pPr>
              <w:jc w:val="center"/>
            </w:pPr>
            <w:r>
              <w:t>70543.06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собственность),</w:t>
            </w:r>
          </w:p>
          <w:p w:rsidR="002169CF" w:rsidRDefault="002169CF"/>
          <w:p w:rsidR="002169CF" w:rsidRDefault="002169CF">
            <w:r>
              <w:t xml:space="preserve">земельный участок (собственность), </w:t>
            </w:r>
          </w:p>
          <w:p w:rsidR="002169CF" w:rsidRDefault="002169CF"/>
          <w:p w:rsidR="002169CF" w:rsidRDefault="002169CF">
            <w:r>
              <w:t>земельный участок (земли сельскохозяйственного назначения, общая долевая собственность, доля в праве 1/847)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57958">
            <w:pPr>
              <w:jc w:val="center"/>
            </w:pPr>
            <w:r>
              <w:t>41,9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3168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32111314</w:t>
            </w:r>
          </w:p>
          <w:p w:rsidR="002169CF" w:rsidRDefault="002169CF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r>
              <w:t xml:space="preserve">         Россия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Автомобиль:</w:t>
            </w:r>
          </w:p>
          <w:p w:rsidR="002169CF" w:rsidRDefault="002169CF">
            <w:r>
              <w:t>ВАЗ 21006</w:t>
            </w:r>
          </w:p>
        </w:tc>
      </w:tr>
    </w:tbl>
    <w:p w:rsidR="002169CF" w:rsidRDefault="002169CF" w:rsidP="002169CF"/>
    <w:p w:rsidR="002169CF" w:rsidRDefault="002169CF" w:rsidP="002169CF"/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2169CF" w:rsidRDefault="00D75EDF" w:rsidP="002169CF">
      <w:pPr>
        <w:spacing w:line="240" w:lineRule="exact"/>
        <w:jc w:val="center"/>
      </w:pPr>
      <w:r>
        <w:lastRenderedPageBreak/>
        <w:t>С</w:t>
      </w:r>
      <w:r w:rsidR="002169CF">
        <w:t>ведения</w:t>
      </w:r>
    </w:p>
    <w:p w:rsidR="002169CF" w:rsidRDefault="002169CF" w:rsidP="002169CF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2169CF" w:rsidRDefault="002169CF" w:rsidP="002169CF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  <w:t xml:space="preserve"> </w:t>
      </w:r>
    </w:p>
    <w:p w:rsidR="002169CF" w:rsidRDefault="002169CF" w:rsidP="002169CF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2169CF" w:rsidRDefault="002169CF" w:rsidP="002169CF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:rsidR="002169CF" w:rsidRDefault="002169CF" w:rsidP="002169CF">
      <w:pPr>
        <w:spacing w:line="120" w:lineRule="exact"/>
        <w:jc w:val="center"/>
      </w:pPr>
    </w:p>
    <w:p w:rsidR="002169CF" w:rsidRDefault="00D75EDF" w:rsidP="002169CF">
      <w:pPr>
        <w:spacing w:line="240" w:lineRule="exact"/>
        <w:jc w:val="center"/>
      </w:pPr>
      <w:r>
        <w:t xml:space="preserve"> </w:t>
      </w:r>
      <w:r w:rsidR="002169CF">
        <w:t>его супруги (супруга) и несовершеннолетних детей</w:t>
      </w:r>
    </w:p>
    <w:p w:rsidR="002169CF" w:rsidRDefault="002169CF" w:rsidP="002169CF">
      <w:pPr>
        <w:spacing w:line="240" w:lineRule="exact"/>
        <w:jc w:val="center"/>
      </w:pPr>
      <w:r>
        <w:t>за период с 1 января 201</w:t>
      </w:r>
      <w:r w:rsidR="00B329E5">
        <w:t>6</w:t>
      </w:r>
      <w:r>
        <w:t xml:space="preserve"> года по 31 декабря 201</w:t>
      </w:r>
      <w:r w:rsidR="00B329E5">
        <w:t>6</w:t>
      </w:r>
      <w:r>
        <w:t xml:space="preserve"> года</w:t>
      </w:r>
    </w:p>
    <w:p w:rsidR="002169CF" w:rsidRDefault="002169CF" w:rsidP="002169CF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169CF" w:rsidTr="002169CF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Общая сумма</w:t>
            </w:r>
          </w:p>
          <w:p w:rsidR="002169CF" w:rsidRDefault="002169CF">
            <w:pPr>
              <w:jc w:val="center"/>
            </w:pPr>
            <w:r>
              <w:t>декларирован-</w:t>
            </w:r>
          </w:p>
          <w:p w:rsidR="002169CF" w:rsidRDefault="002169CF">
            <w:pPr>
              <w:jc w:val="center"/>
            </w:pPr>
            <w:r>
              <w:t>ного годового</w:t>
            </w:r>
          </w:p>
          <w:p w:rsidR="002169CF" w:rsidRDefault="002169CF">
            <w:pPr>
              <w:jc w:val="center"/>
            </w:pPr>
            <w:r>
              <w:t xml:space="preserve">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2169CF" w:rsidRDefault="002169CF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 объектов недвижимого имущества,</w:t>
            </w:r>
          </w:p>
          <w:p w:rsidR="002169CF" w:rsidRDefault="002169CF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2169CF" w:rsidRDefault="002169CF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</w:t>
            </w:r>
          </w:p>
          <w:p w:rsidR="002169CF" w:rsidRDefault="002169CF">
            <w:pPr>
              <w:jc w:val="center"/>
            </w:pPr>
            <w:r>
              <w:t>транспортных средств,</w:t>
            </w:r>
          </w:p>
          <w:p w:rsidR="002169CF" w:rsidRDefault="002169CF">
            <w:pPr>
              <w:jc w:val="center"/>
            </w:pPr>
            <w:r>
              <w:t>принадлежащих на</w:t>
            </w:r>
          </w:p>
          <w:p w:rsidR="002169CF" w:rsidRDefault="002169CF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2169CF" w:rsidRDefault="002169CF">
            <w:pPr>
              <w:jc w:val="center"/>
            </w:pPr>
            <w:r>
              <w:t>(вид, марка)</w:t>
            </w:r>
          </w:p>
        </w:tc>
      </w:tr>
      <w:tr w:rsidR="002169CF" w:rsidTr="002169CF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Площадь</w:t>
            </w:r>
          </w:p>
          <w:p w:rsidR="002169CF" w:rsidRDefault="002169CF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Страна</w:t>
            </w:r>
          </w:p>
          <w:p w:rsidR="002169CF" w:rsidRDefault="002169CF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7</w:t>
            </w:r>
          </w:p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Давыдова Р.М.</w:t>
            </w:r>
          </w:p>
          <w:p w:rsidR="002169CF" w:rsidRDefault="002169C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B329E5" w:rsidP="00855BF9">
            <w:pPr>
              <w:jc w:val="center"/>
            </w:pPr>
            <w:r>
              <w:t>130580,63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53" w:rsidRDefault="00713553" w:rsidP="00713553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пользование),</w:t>
            </w:r>
          </w:p>
          <w:p w:rsidR="00713553" w:rsidRDefault="00713553" w:rsidP="00713553"/>
          <w:p w:rsidR="00713553" w:rsidRDefault="00713553" w:rsidP="00713553">
            <w:r>
              <w:t xml:space="preserve">земельный участок (пользование), </w:t>
            </w:r>
          </w:p>
          <w:p w:rsidR="002169CF" w:rsidRDefault="002169CF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53" w:rsidRDefault="00713553" w:rsidP="00713553">
            <w:pPr>
              <w:jc w:val="center"/>
            </w:pPr>
            <w:r>
              <w:t xml:space="preserve"> 56,0</w:t>
            </w:r>
          </w:p>
          <w:p w:rsidR="00713553" w:rsidRDefault="00713553" w:rsidP="00713553">
            <w:pPr>
              <w:jc w:val="center"/>
            </w:pPr>
          </w:p>
          <w:p w:rsidR="00713553" w:rsidRDefault="00713553" w:rsidP="00713553">
            <w:pPr>
              <w:jc w:val="center"/>
            </w:pPr>
            <w:r>
              <w:t>4700</w:t>
            </w:r>
          </w:p>
          <w:p w:rsidR="002169CF" w:rsidRDefault="002169CF"/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713553" w:rsidP="00713553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-</w:t>
            </w:r>
          </w:p>
          <w:p w:rsidR="002169CF" w:rsidRDefault="002169CF"/>
          <w:p w:rsidR="002169CF" w:rsidRDefault="002169CF"/>
        </w:tc>
      </w:tr>
      <w:tr w:rsidR="002169CF" w:rsidTr="002169CF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B329E5" w:rsidP="00B329E5">
            <w:pPr>
              <w:jc w:val="center"/>
            </w:pPr>
            <w:r>
              <w:t>200000,00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 w:rsidR="00B329E5">
              <w:t>пользование</w:t>
            </w:r>
            <w:r>
              <w:t>),</w:t>
            </w:r>
          </w:p>
          <w:p w:rsidR="002169CF" w:rsidRDefault="002169CF"/>
          <w:p w:rsidR="002169CF" w:rsidRDefault="002169CF">
            <w:r>
              <w:t>земельный участок (</w:t>
            </w:r>
            <w:r w:rsidR="00B329E5">
              <w:t>пользование</w:t>
            </w:r>
            <w:r>
              <w:t xml:space="preserve">), </w:t>
            </w:r>
          </w:p>
          <w:p w:rsidR="002169CF" w:rsidRDefault="002169CF"/>
          <w:p w:rsidR="002169CF" w:rsidRDefault="002169CF">
            <w:r>
              <w:t>земельный участок (земли сельскохозяйственного назначения, общая долевая собственность, доля в праве 1/847)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>56,0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4700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32111314</w:t>
            </w:r>
          </w:p>
          <w:p w:rsidR="002169CF" w:rsidRDefault="002169CF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</w:p>
          <w:p w:rsidR="002169CF" w:rsidRDefault="002169CF" w:rsidP="00D75EDF"/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D75EDF" w:rsidRDefault="00D75EDF">
            <w:r>
              <w:t xml:space="preserve">         </w:t>
            </w:r>
          </w:p>
          <w:p w:rsidR="002169CF" w:rsidRPr="00D75EDF" w:rsidRDefault="002169CF" w:rsidP="00D75EDF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Автомобиль:</w:t>
            </w:r>
          </w:p>
          <w:p w:rsidR="002169CF" w:rsidRDefault="002169CF">
            <w:r>
              <w:t>ГАЗ 2705</w:t>
            </w:r>
          </w:p>
          <w:p w:rsidR="00713553" w:rsidRDefault="00713553">
            <w:r>
              <w:t>Трактор Т-25</w:t>
            </w:r>
          </w:p>
        </w:tc>
      </w:tr>
    </w:tbl>
    <w:p w:rsidR="002169CF" w:rsidRDefault="002169CF" w:rsidP="002169CF"/>
    <w:p w:rsidR="002169CF" w:rsidRDefault="002169CF" w:rsidP="002169CF"/>
    <w:p w:rsidR="002169CF" w:rsidRDefault="002169CF" w:rsidP="002169CF"/>
    <w:p w:rsidR="002169CF" w:rsidRDefault="002169CF" w:rsidP="002169CF"/>
    <w:p w:rsidR="002169CF" w:rsidRDefault="002169CF" w:rsidP="002169CF"/>
    <w:p w:rsidR="009C5294" w:rsidRDefault="009C5294"/>
    <w:sectPr w:rsidR="009C5294" w:rsidSect="00C316C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13" w:rsidRDefault="00375113" w:rsidP="00D75EDF">
      <w:r>
        <w:separator/>
      </w:r>
    </w:p>
  </w:endnote>
  <w:endnote w:type="continuationSeparator" w:id="0">
    <w:p w:rsidR="00375113" w:rsidRDefault="00375113" w:rsidP="00D7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13" w:rsidRDefault="00375113" w:rsidP="00D75EDF">
      <w:r>
        <w:separator/>
      </w:r>
    </w:p>
  </w:footnote>
  <w:footnote w:type="continuationSeparator" w:id="0">
    <w:p w:rsidR="00375113" w:rsidRDefault="00375113" w:rsidP="00D75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CF"/>
    <w:rsid w:val="000C35A3"/>
    <w:rsid w:val="000F3098"/>
    <w:rsid w:val="002169CF"/>
    <w:rsid w:val="00257958"/>
    <w:rsid w:val="00292FB9"/>
    <w:rsid w:val="00375113"/>
    <w:rsid w:val="003C2E83"/>
    <w:rsid w:val="003D1DE7"/>
    <w:rsid w:val="003D261A"/>
    <w:rsid w:val="003E380F"/>
    <w:rsid w:val="00413DD2"/>
    <w:rsid w:val="0045525A"/>
    <w:rsid w:val="0052173C"/>
    <w:rsid w:val="006408D1"/>
    <w:rsid w:val="00713553"/>
    <w:rsid w:val="00855BF9"/>
    <w:rsid w:val="008C11BB"/>
    <w:rsid w:val="008F7377"/>
    <w:rsid w:val="009C5294"/>
    <w:rsid w:val="009F0F3E"/>
    <w:rsid w:val="00A45E2B"/>
    <w:rsid w:val="00AE0A18"/>
    <w:rsid w:val="00B329E5"/>
    <w:rsid w:val="00C316CD"/>
    <w:rsid w:val="00CA20B5"/>
    <w:rsid w:val="00D21B63"/>
    <w:rsid w:val="00D75EDF"/>
    <w:rsid w:val="00E5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5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5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E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2017-04-27T11:12:00Z</dcterms:created>
  <dcterms:modified xsi:type="dcterms:W3CDTF">2017-05-04T10:45:00Z</dcterms:modified>
</cp:coreProperties>
</file>